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B08F" w14:textId="56943F15" w:rsidR="0070394E" w:rsidRDefault="0026432A" w:rsidP="00912E58">
      <w:pPr>
        <w:rPr>
          <w:sz w:val="32"/>
          <w:szCs w:val="32"/>
        </w:rPr>
      </w:pPr>
      <w:bookmarkStart w:id="0" w:name="_Hlk91020303"/>
      <w:r w:rsidRPr="00912E58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 wp14:anchorId="7999DBD8" wp14:editId="599F0504">
            <wp:simplePos x="0" y="0"/>
            <wp:positionH relativeFrom="column">
              <wp:posOffset>3718560</wp:posOffset>
            </wp:positionH>
            <wp:positionV relativeFrom="paragraph">
              <wp:posOffset>-5514</wp:posOffset>
            </wp:positionV>
            <wp:extent cx="1623317" cy="1315092"/>
            <wp:effectExtent l="0" t="0" r="0" b="0"/>
            <wp:wrapNone/>
            <wp:docPr id="14" name="12 Resim" descr="MU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 Resim" descr="MU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17" cy="131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94E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9A4CD2B" wp14:editId="2EC6FAA3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818415" cy="1209675"/>
            <wp:effectExtent l="0" t="0" r="0" b="0"/>
            <wp:wrapThrough wrapText="bothSides">
              <wp:wrapPolygon edited="0">
                <wp:start x="0" y="0"/>
                <wp:lineTo x="0" y="21090"/>
                <wp:lineTo x="21276" y="21090"/>
                <wp:lineTo x="2127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rtayv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E58">
        <w:rPr>
          <w:sz w:val="32"/>
          <w:szCs w:val="32"/>
        </w:rPr>
        <w:t xml:space="preserve">     </w:t>
      </w:r>
    </w:p>
    <w:p w14:paraId="53D95673" w14:textId="77777777" w:rsidR="0070394E" w:rsidRDefault="0070394E" w:rsidP="00912E58">
      <w:pPr>
        <w:rPr>
          <w:sz w:val="32"/>
          <w:szCs w:val="32"/>
        </w:rPr>
      </w:pPr>
    </w:p>
    <w:p w14:paraId="640192A7" w14:textId="77777777" w:rsidR="0070394E" w:rsidRDefault="0070394E" w:rsidP="00912E58">
      <w:pPr>
        <w:rPr>
          <w:sz w:val="32"/>
          <w:szCs w:val="32"/>
        </w:rPr>
      </w:pPr>
    </w:p>
    <w:p w14:paraId="36220CA1" w14:textId="77777777" w:rsidR="0070394E" w:rsidRDefault="0070394E" w:rsidP="00912E58">
      <w:pPr>
        <w:rPr>
          <w:sz w:val="32"/>
          <w:szCs w:val="32"/>
        </w:rPr>
      </w:pPr>
    </w:p>
    <w:p w14:paraId="01FA8652" w14:textId="43299125" w:rsidR="00912E58" w:rsidRPr="00D87A05" w:rsidRDefault="0070394E" w:rsidP="00912E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D87A05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Fighting</w:t>
      </w:r>
      <w:proofErr w:type="spellEnd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Against</w:t>
      </w:r>
      <w:proofErr w:type="spellEnd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Social</w:t>
      </w:r>
      <w:proofErr w:type="spellEnd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Exclusi</w:t>
      </w:r>
      <w:r w:rsidRPr="00D87A05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32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nd</w:t>
      </w:r>
      <w:proofErr w:type="spellEnd"/>
      <w:proofErr w:type="gramEnd"/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 xml:space="preserve"> Child </w:t>
      </w:r>
      <w:proofErr w:type="spellStart"/>
      <w:r w:rsidRPr="00D87A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12E58" w:rsidRPr="00D87A05">
        <w:rPr>
          <w:rFonts w:ascii="Times New Roman" w:hAnsi="Times New Roman" w:cs="Times New Roman"/>
          <w:b/>
          <w:bCs/>
          <w:sz w:val="24"/>
          <w:szCs w:val="24"/>
        </w:rPr>
        <w:t>overty</w:t>
      </w:r>
      <w:proofErr w:type="spellEnd"/>
    </w:p>
    <w:p w14:paraId="25B33D5F" w14:textId="702747FC" w:rsidR="00912E58" w:rsidRPr="00D87A05" w:rsidRDefault="009B5E61" w:rsidP="00912E58">
      <w:pPr>
        <w:tabs>
          <w:tab w:val="center" w:pos="4536"/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7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</w:t>
      </w:r>
      <w:proofErr w:type="spellEnd"/>
      <w:r w:rsidRPr="00D87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4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70394E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CEF</w:t>
      </w:r>
      <w:r w:rsidR="00264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12E58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684622DF" w14:textId="7EBE46FD" w:rsidR="009B5E61" w:rsidRPr="00D87A05" w:rsidRDefault="009B5E61" w:rsidP="00912E58">
      <w:pPr>
        <w:tabs>
          <w:tab w:val="center" w:pos="4536"/>
          <w:tab w:val="left" w:pos="78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7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Country:</w:t>
      </w:r>
      <w:r w:rsidR="00264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Taiwan</w:t>
      </w:r>
      <w:proofErr w:type="spellEnd"/>
    </w:p>
    <w:p w14:paraId="65B4B481" w14:textId="57F21FE4" w:rsidR="009B5E61" w:rsidRPr="00D87A05" w:rsidRDefault="009B5E61" w:rsidP="009B5E6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7A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Name:</w:t>
      </w:r>
      <w:r w:rsidR="002643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Elif Azra Keser</w:t>
      </w:r>
    </w:p>
    <w:p w14:paraId="607D9D7E" w14:textId="77777777" w:rsidR="009B5E61" w:rsidRPr="00D87A05" w:rsidRDefault="009B5E61" w:rsidP="009B5E6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FC270" w14:textId="72007AF3" w:rsidR="00803095" w:rsidRPr="00D87A05" w:rsidRDefault="0070255F" w:rsidP="0070255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87A0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Taiwan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is a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 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East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Asia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overthrow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7A0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Dynasty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1911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Boxer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Revolt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Nationalist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Party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founded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Kuomintang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leader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 Yat-</w:t>
      </w:r>
      <w:proofErr w:type="spellStart"/>
      <w:proofErr w:type="gramStart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sen.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proofErr w:type="gram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shares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aritime</w:t>
      </w:r>
      <w:proofErr w:type="spellEnd"/>
      <w:r w:rsidR="00803095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Borders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People’s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Republic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China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(PRC)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northwes</w:t>
      </w:r>
      <w:r w:rsidR="0070394E"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proofErr w:type="spellEnd"/>
      <w:r w:rsidR="0070394E"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Japan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northeast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Philipp</w:t>
      </w:r>
      <w:r w:rsidR="0070394E"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>nes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south.The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capital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city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Taiwan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Taipei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23.45 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million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inhabitants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Taiwan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among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most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densely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populated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countries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world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DA33075" w14:textId="77777777" w:rsidR="00803095" w:rsidRPr="00D87A05" w:rsidRDefault="00803095" w:rsidP="0070255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86D651" w14:textId="7ADD0960" w:rsidR="0070255F" w:rsidRPr="00D87A05" w:rsidRDefault="00803095" w:rsidP="0070255F">
      <w:pPr>
        <w:pStyle w:val="AralkYok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87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Although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it is a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poor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country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it is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very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developed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Pr="00D87A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Taiwan's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higher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system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established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Japan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during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colonial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period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However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after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Republic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China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took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over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1945,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system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was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promptly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replaced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system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as in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mainland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China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which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mixed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features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Chinese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American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educational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systems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Taiwan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is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well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known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adhering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Confucian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paradigm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valuing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as a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means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improve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one's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socioeconomic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position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society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Taiwanese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education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system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has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been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praised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various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reasons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including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its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comparatively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high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test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results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its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major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role in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promoting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Taiwan's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economic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development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while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creating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one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of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world's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most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highly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educated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work</w:t>
      </w:r>
      <w:proofErr w:type="spellEnd"/>
      <w:r w:rsidR="0070394E"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forces</w:t>
      </w:r>
      <w:proofErr w:type="spellEnd"/>
      <w:r w:rsidRPr="00D87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37D8A4CA" w14:textId="77777777" w:rsidR="00803095" w:rsidRPr="00D87A05" w:rsidRDefault="00803095" w:rsidP="0070255F">
      <w:pPr>
        <w:pStyle w:val="AralkYok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0D36982D" w14:textId="77777777" w:rsidR="00803095" w:rsidRPr="00D87A05" w:rsidRDefault="00AD2F51" w:rsidP="007025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7A05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D87A05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TYP (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Project) panel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trajectories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7% of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Taiwanese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of 28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postconception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shotgun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respondents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preconception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postconception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socioeconomic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Nonworking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experiencing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parental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divorce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parental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adolescence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risk of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entering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postconception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nonemployed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socioeconomic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A05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Pr="00D8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disadvantaged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A0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87A05">
        <w:rPr>
          <w:rFonts w:ascii="Times New Roman" w:hAnsi="Times New Roman" w:cs="Times New Roman"/>
          <w:sz w:val="24"/>
          <w:szCs w:val="24"/>
        </w:rPr>
        <w:t>.</w:t>
      </w:r>
    </w:p>
    <w:p w14:paraId="0278B212" w14:textId="77777777" w:rsidR="00AD2F51" w:rsidRPr="00D87A05" w:rsidRDefault="00AD2F51" w:rsidP="007025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B540719" w14:textId="77777777" w:rsidR="00AD2F51" w:rsidRPr="00D87A05" w:rsidRDefault="00AD2F51" w:rsidP="007025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1A12A85" w14:textId="5CB8DA75" w:rsidR="00AD2F51" w:rsidRPr="00D87A05" w:rsidRDefault="0070394E" w:rsidP="007025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7A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olve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put a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>.</w:t>
      </w:r>
      <w:r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educate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58" w:rsidRPr="00D87A0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12E58" w:rsidRPr="00D87A0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EE8F207" w14:textId="584A8038" w:rsidR="00AD2F51" w:rsidRPr="00AD2F51" w:rsidRDefault="00AD2F51" w:rsidP="00AD2F51">
      <w:pPr>
        <w:pStyle w:val="KonuBal"/>
        <w:rPr>
          <w:shd w:val="clear" w:color="auto" w:fill="FFFFFF"/>
        </w:rPr>
      </w:pPr>
    </w:p>
    <w:sectPr w:rsidR="00AD2F51" w:rsidRPr="00AD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61"/>
    <w:rsid w:val="0026432A"/>
    <w:rsid w:val="0070255F"/>
    <w:rsid w:val="0070394E"/>
    <w:rsid w:val="00803095"/>
    <w:rsid w:val="00912E58"/>
    <w:rsid w:val="009B5E61"/>
    <w:rsid w:val="00A94DBF"/>
    <w:rsid w:val="00AC1CE4"/>
    <w:rsid w:val="00AD2F51"/>
    <w:rsid w:val="00D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49F"/>
  <w15:chartTrackingRefBased/>
  <w15:docId w15:val="{FC7897DB-02B8-4FF7-BA45-63A95CAA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B5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5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uiPriority w:val="1"/>
    <w:qFormat/>
    <w:rsid w:val="009B5E6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702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</dc:creator>
  <cp:keywords/>
  <dc:description/>
  <cp:lastModifiedBy>filiz çataklı</cp:lastModifiedBy>
  <cp:revision>3</cp:revision>
  <dcterms:created xsi:type="dcterms:W3CDTF">2021-12-21T19:39:00Z</dcterms:created>
  <dcterms:modified xsi:type="dcterms:W3CDTF">2021-12-21T20:07:00Z</dcterms:modified>
</cp:coreProperties>
</file>